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B8" w:rsidRPr="007F1E81" w:rsidRDefault="00866FB8" w:rsidP="00CF4B88">
      <w:pPr>
        <w:tabs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1E81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866FB8" w:rsidRPr="007F1E81" w:rsidRDefault="00866FB8" w:rsidP="001B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E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66FB8" w:rsidRPr="007F1E81" w:rsidRDefault="00866FB8" w:rsidP="001B0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E81">
        <w:rPr>
          <w:rFonts w:ascii="Times New Roman" w:eastAsia="Times New Roman" w:hAnsi="Times New Roman" w:cs="Times New Roman"/>
          <w:sz w:val="24"/>
          <w:szCs w:val="24"/>
        </w:rPr>
        <w:t xml:space="preserve">СОСТАВ САНИТАРНОЙ КОМИССИИ </w:t>
      </w:r>
    </w:p>
    <w:p w:rsidR="002F6B69" w:rsidRPr="007F1E81" w:rsidRDefault="002F6B69" w:rsidP="001B0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B4A7C" w:rsidRPr="007F1E81" w:rsidTr="000B4A7C">
        <w:tc>
          <w:tcPr>
            <w:tcW w:w="4785" w:type="dxa"/>
          </w:tcPr>
          <w:p w:rsidR="000B4A7C" w:rsidRPr="007F1E81" w:rsidRDefault="000B4A7C" w:rsidP="001B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E81">
              <w:rPr>
                <w:rFonts w:ascii="Times New Roman" w:eastAsia="Times New Roman" w:hAnsi="Times New Roman" w:cs="Times New Roman"/>
                <w:sz w:val="24"/>
                <w:szCs w:val="24"/>
              </w:rPr>
              <w:t>Очиров  Г.У.         </w:t>
            </w:r>
          </w:p>
        </w:tc>
        <w:tc>
          <w:tcPr>
            <w:tcW w:w="4786" w:type="dxa"/>
          </w:tcPr>
          <w:p w:rsidR="000B4A7C" w:rsidRPr="007F1E81" w:rsidRDefault="000B4A7C" w:rsidP="001B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E81">
              <w:rPr>
                <w:rFonts w:ascii="Times New Roman" w:eastAsia="Times New Roman" w:hAnsi="Times New Roman" w:cs="Times New Roman"/>
                <w:sz w:val="24"/>
                <w:szCs w:val="24"/>
              </w:rPr>
              <w:t>Врио Главы Лаганского ГМО РК</w:t>
            </w:r>
          </w:p>
        </w:tc>
      </w:tr>
      <w:tr w:rsidR="000B4A7C" w:rsidRPr="007F1E81" w:rsidTr="000B4A7C">
        <w:tc>
          <w:tcPr>
            <w:tcW w:w="4785" w:type="dxa"/>
          </w:tcPr>
          <w:p w:rsidR="000B4A7C" w:rsidRPr="007F1E81" w:rsidRDefault="000B4A7C" w:rsidP="001B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1E81">
              <w:rPr>
                <w:rFonts w:ascii="Times New Roman" w:eastAsia="Times New Roman" w:hAnsi="Times New Roman" w:cs="Times New Roman"/>
                <w:sz w:val="24"/>
                <w:szCs w:val="24"/>
              </w:rPr>
              <w:t>Тарбаев</w:t>
            </w:r>
            <w:proofErr w:type="spellEnd"/>
            <w:r w:rsidRPr="007F1E81">
              <w:rPr>
                <w:rFonts w:ascii="Times New Roman" w:eastAsia="Times New Roman" w:hAnsi="Times New Roman" w:cs="Times New Roman"/>
                <w:sz w:val="24"/>
                <w:szCs w:val="24"/>
              </w:rPr>
              <w:t>  А.И.</w:t>
            </w:r>
          </w:p>
        </w:tc>
        <w:tc>
          <w:tcPr>
            <w:tcW w:w="4786" w:type="dxa"/>
          </w:tcPr>
          <w:p w:rsidR="000B4A7C" w:rsidRPr="007F1E81" w:rsidRDefault="000B4A7C" w:rsidP="001B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E8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(по согласованию)</w:t>
            </w:r>
          </w:p>
        </w:tc>
      </w:tr>
      <w:tr w:rsidR="000B4A7C" w:rsidRPr="007F1E81" w:rsidTr="000B4A7C">
        <w:tc>
          <w:tcPr>
            <w:tcW w:w="4785" w:type="dxa"/>
          </w:tcPr>
          <w:p w:rsidR="000B4A7C" w:rsidRPr="007F1E81" w:rsidRDefault="000B4A7C" w:rsidP="001B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E81">
              <w:rPr>
                <w:rFonts w:ascii="Times New Roman" w:eastAsia="Times New Roman" w:hAnsi="Times New Roman" w:cs="Times New Roman"/>
                <w:sz w:val="24"/>
                <w:szCs w:val="24"/>
              </w:rPr>
              <w:t>Калюжный Ю.Г</w:t>
            </w:r>
          </w:p>
        </w:tc>
        <w:tc>
          <w:tcPr>
            <w:tcW w:w="4786" w:type="dxa"/>
          </w:tcPr>
          <w:p w:rsidR="000B4A7C" w:rsidRPr="007F1E81" w:rsidRDefault="000B4A7C" w:rsidP="001B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E8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(по согласованию)</w:t>
            </w:r>
          </w:p>
        </w:tc>
      </w:tr>
      <w:tr w:rsidR="000B4A7C" w:rsidRPr="007F1E81" w:rsidTr="000B4A7C">
        <w:tc>
          <w:tcPr>
            <w:tcW w:w="4785" w:type="dxa"/>
          </w:tcPr>
          <w:p w:rsidR="000B4A7C" w:rsidRPr="007F1E81" w:rsidRDefault="000B4A7C" w:rsidP="001B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1E81">
              <w:rPr>
                <w:rFonts w:ascii="Times New Roman" w:eastAsia="Times New Roman" w:hAnsi="Times New Roman" w:cs="Times New Roman"/>
                <w:sz w:val="24"/>
                <w:szCs w:val="24"/>
              </w:rPr>
              <w:t>Сангаджигоряева</w:t>
            </w:r>
            <w:proofErr w:type="spellEnd"/>
            <w:r w:rsidRPr="007F1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786" w:type="dxa"/>
          </w:tcPr>
          <w:p w:rsidR="000B4A7C" w:rsidRPr="007F1E81" w:rsidRDefault="000B4A7C" w:rsidP="001B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E81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0B4A7C" w:rsidRPr="007F1E81" w:rsidTr="000B4A7C">
        <w:tc>
          <w:tcPr>
            <w:tcW w:w="4785" w:type="dxa"/>
          </w:tcPr>
          <w:p w:rsidR="000B4A7C" w:rsidRPr="007F1E81" w:rsidRDefault="000B4A7C" w:rsidP="001B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1E81">
              <w:rPr>
                <w:rFonts w:ascii="Times New Roman" w:eastAsia="Times New Roman" w:hAnsi="Times New Roman" w:cs="Times New Roman"/>
                <w:sz w:val="24"/>
                <w:szCs w:val="24"/>
              </w:rPr>
              <w:t>Сакаев</w:t>
            </w:r>
            <w:proofErr w:type="spellEnd"/>
            <w:r w:rsidRPr="007F1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786" w:type="dxa"/>
          </w:tcPr>
          <w:p w:rsidR="000B4A7C" w:rsidRPr="007F1E81" w:rsidRDefault="000B4A7C" w:rsidP="001B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E8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 (по согласованию)</w:t>
            </w:r>
          </w:p>
        </w:tc>
      </w:tr>
      <w:tr w:rsidR="000B4A7C" w:rsidRPr="007F1E81" w:rsidTr="000B4A7C">
        <w:tc>
          <w:tcPr>
            <w:tcW w:w="4785" w:type="dxa"/>
          </w:tcPr>
          <w:p w:rsidR="000B4A7C" w:rsidRPr="007F1E81" w:rsidRDefault="000B4A7C" w:rsidP="001B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E81">
              <w:rPr>
                <w:rFonts w:ascii="Times New Roman" w:eastAsia="Times New Roman" w:hAnsi="Times New Roman" w:cs="Times New Roman"/>
                <w:sz w:val="24"/>
                <w:szCs w:val="24"/>
              </w:rPr>
              <w:t>Манджиева В.И.</w:t>
            </w:r>
          </w:p>
        </w:tc>
        <w:tc>
          <w:tcPr>
            <w:tcW w:w="4786" w:type="dxa"/>
          </w:tcPr>
          <w:p w:rsidR="000B4A7C" w:rsidRPr="007F1E81" w:rsidRDefault="000B4A7C" w:rsidP="001B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E8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 (по согласованию)</w:t>
            </w:r>
          </w:p>
        </w:tc>
      </w:tr>
      <w:tr w:rsidR="000B4A7C" w:rsidRPr="007F1E81" w:rsidTr="000B4A7C">
        <w:tc>
          <w:tcPr>
            <w:tcW w:w="4785" w:type="dxa"/>
            <w:tcBorders>
              <w:right w:val="single" w:sz="4" w:space="0" w:color="auto"/>
            </w:tcBorders>
          </w:tcPr>
          <w:p w:rsidR="000B4A7C" w:rsidRPr="007F1E81" w:rsidRDefault="000B4A7C" w:rsidP="001B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E81">
              <w:rPr>
                <w:rFonts w:ascii="Times New Roman" w:eastAsia="Times New Roman" w:hAnsi="Times New Roman" w:cs="Times New Roman"/>
                <w:sz w:val="24"/>
                <w:szCs w:val="24"/>
              </w:rPr>
              <w:t>Эндгинов В.Т.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0B4A7C" w:rsidRPr="007F1E81" w:rsidRDefault="000B4A7C" w:rsidP="001B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E8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 (по согласованию)</w:t>
            </w:r>
          </w:p>
        </w:tc>
      </w:tr>
      <w:tr w:rsidR="000B4A7C" w:rsidRPr="007F1E81" w:rsidTr="000B4A7C">
        <w:tc>
          <w:tcPr>
            <w:tcW w:w="4785" w:type="dxa"/>
            <w:tcBorders>
              <w:right w:val="single" w:sz="4" w:space="0" w:color="auto"/>
            </w:tcBorders>
          </w:tcPr>
          <w:p w:rsidR="000B4A7C" w:rsidRPr="007F1E81" w:rsidRDefault="000B4A7C" w:rsidP="001B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E81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Петруев В.Э.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0B4A7C" w:rsidRPr="007F1E81" w:rsidRDefault="000B4A7C" w:rsidP="001B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E8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 (по согласованию)</w:t>
            </w:r>
          </w:p>
        </w:tc>
      </w:tr>
      <w:tr w:rsidR="000B4A7C" w:rsidRPr="007F1E81" w:rsidTr="000B4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4785" w:type="dxa"/>
          </w:tcPr>
          <w:p w:rsidR="000B4A7C" w:rsidRPr="007F1E81" w:rsidRDefault="000B4A7C" w:rsidP="001B0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E81">
              <w:rPr>
                <w:rFonts w:ascii="Times New Roman" w:eastAsia="Times New Roman" w:hAnsi="Times New Roman" w:cs="Times New Roman"/>
                <w:sz w:val="24"/>
                <w:szCs w:val="24"/>
              </w:rPr>
              <w:t>Жигульская И.М.</w:t>
            </w:r>
          </w:p>
        </w:tc>
        <w:tc>
          <w:tcPr>
            <w:tcW w:w="4786" w:type="dxa"/>
          </w:tcPr>
          <w:p w:rsidR="000B4A7C" w:rsidRPr="007F1E81" w:rsidRDefault="000B4A7C" w:rsidP="001B0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E8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 (по согласованию)</w:t>
            </w:r>
          </w:p>
        </w:tc>
      </w:tr>
    </w:tbl>
    <w:p w:rsidR="002F6B69" w:rsidRPr="007F1E81" w:rsidRDefault="002F6B69" w:rsidP="001B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8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66FB8" w:rsidRPr="007F1E81" w:rsidRDefault="00866FB8" w:rsidP="001B0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1E8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2F6B69" w:rsidRPr="007F1E81" w:rsidRDefault="002F6B69" w:rsidP="001B0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FB8" w:rsidRPr="007F1E81" w:rsidRDefault="00866FB8" w:rsidP="001B0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E81"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:rsidR="00866FB8" w:rsidRPr="007F1E81" w:rsidRDefault="00866FB8" w:rsidP="001B0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E81">
        <w:rPr>
          <w:rFonts w:ascii="Times New Roman" w:eastAsia="Times New Roman" w:hAnsi="Times New Roman" w:cs="Times New Roman"/>
          <w:sz w:val="24"/>
          <w:szCs w:val="24"/>
        </w:rPr>
        <w:t>Освидетельствования санитарного состояния и благоустройства</w:t>
      </w:r>
    </w:p>
    <w:p w:rsidR="00866FB8" w:rsidRPr="007F1E81" w:rsidRDefault="00866FB8" w:rsidP="001B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E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66FB8" w:rsidRPr="007F1E81" w:rsidRDefault="002F6B69" w:rsidP="001B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8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66FB8" w:rsidRPr="007F1E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F1E81">
        <w:rPr>
          <w:rFonts w:ascii="Times New Roman" w:eastAsia="Times New Roman" w:hAnsi="Times New Roman" w:cs="Times New Roman"/>
          <w:sz w:val="24"/>
          <w:szCs w:val="24"/>
        </w:rPr>
        <w:t>Лагань</w:t>
      </w:r>
      <w:r w:rsidR="00866FB8" w:rsidRPr="007F1E8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 </w:t>
      </w:r>
      <w:r w:rsidRPr="007F1E81">
        <w:rPr>
          <w:rFonts w:ascii="Times New Roman" w:eastAsia="Times New Roman" w:hAnsi="Times New Roman" w:cs="Times New Roman"/>
          <w:sz w:val="24"/>
          <w:szCs w:val="24"/>
        </w:rPr>
        <w:tab/>
      </w:r>
      <w:r w:rsidRPr="007F1E81">
        <w:rPr>
          <w:rFonts w:ascii="Times New Roman" w:eastAsia="Times New Roman" w:hAnsi="Times New Roman" w:cs="Times New Roman"/>
          <w:sz w:val="24"/>
          <w:szCs w:val="24"/>
        </w:rPr>
        <w:tab/>
      </w:r>
      <w:r w:rsidR="00866FB8" w:rsidRPr="007F1E81">
        <w:rPr>
          <w:rFonts w:ascii="Times New Roman" w:eastAsia="Times New Roman" w:hAnsi="Times New Roman" w:cs="Times New Roman"/>
          <w:sz w:val="24"/>
          <w:szCs w:val="24"/>
        </w:rPr>
        <w:t>«___»_________________20___г.</w:t>
      </w:r>
    </w:p>
    <w:p w:rsidR="00866FB8" w:rsidRPr="007F1E81" w:rsidRDefault="00866FB8" w:rsidP="001B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E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0CEE" w:rsidRDefault="001B0CEE" w:rsidP="001B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Комиссия в </w:t>
      </w:r>
      <w:r w:rsidR="00866FB8" w:rsidRPr="007F1E81">
        <w:rPr>
          <w:rFonts w:ascii="Times New Roman" w:eastAsia="Times New Roman" w:hAnsi="Times New Roman" w:cs="Times New Roman"/>
          <w:sz w:val="24"/>
          <w:szCs w:val="24"/>
        </w:rPr>
        <w:t>составе:</w:t>
      </w:r>
    </w:p>
    <w:p w:rsidR="001B0CEE" w:rsidRPr="007F1E81" w:rsidRDefault="00866FB8" w:rsidP="001B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E8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</w:t>
      </w:r>
      <w:r w:rsidR="001B0CEE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2F6B69" w:rsidRPr="007F1E81" w:rsidRDefault="002F6B69" w:rsidP="001B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E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6B69" w:rsidRPr="007F1E81" w:rsidRDefault="002F6B69" w:rsidP="001B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CEE" w:rsidRDefault="00866FB8" w:rsidP="001B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E81">
        <w:rPr>
          <w:rFonts w:ascii="Times New Roman" w:eastAsia="Times New Roman" w:hAnsi="Times New Roman" w:cs="Times New Roman"/>
          <w:sz w:val="24"/>
          <w:szCs w:val="24"/>
        </w:rPr>
        <w:t>В присутствии владельца (его представителя)</w:t>
      </w:r>
    </w:p>
    <w:p w:rsidR="00866FB8" w:rsidRPr="007F1E81" w:rsidRDefault="001B0CEE" w:rsidP="001B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6FB8" w:rsidRPr="007F1E81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2F6B69" w:rsidRPr="007F1E81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866FB8" w:rsidRPr="007F1E81" w:rsidRDefault="00866FB8" w:rsidP="001B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E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66FB8" w:rsidRPr="007F1E81" w:rsidRDefault="00866FB8" w:rsidP="001B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E81">
        <w:rPr>
          <w:rFonts w:ascii="Times New Roman" w:eastAsia="Times New Roman" w:hAnsi="Times New Roman" w:cs="Times New Roman"/>
          <w:sz w:val="24"/>
          <w:szCs w:val="24"/>
        </w:rPr>
        <w:t>Произвела освидетельствование___________________________________</w:t>
      </w:r>
      <w:r w:rsidR="001B0CEE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866FB8" w:rsidRPr="007F1E81" w:rsidRDefault="00866FB8" w:rsidP="001B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E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0CEE" w:rsidRDefault="00866FB8" w:rsidP="001B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E81">
        <w:rPr>
          <w:rFonts w:ascii="Times New Roman" w:eastAsia="Times New Roman" w:hAnsi="Times New Roman" w:cs="Times New Roman"/>
          <w:sz w:val="24"/>
          <w:szCs w:val="24"/>
        </w:rPr>
        <w:t>Комиссия установила, что</w:t>
      </w:r>
      <w:r w:rsidR="001B0CE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866FB8" w:rsidRPr="007F1E81" w:rsidRDefault="001B0CEE" w:rsidP="001B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6FB8" w:rsidRPr="007F1E81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2F6B69" w:rsidRPr="007F1E81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866FB8" w:rsidRPr="007F1E81" w:rsidRDefault="00866FB8" w:rsidP="001B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E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B0CEE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F1E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6FB8" w:rsidRPr="007F1E81" w:rsidRDefault="00866FB8" w:rsidP="001B0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E81">
        <w:rPr>
          <w:rFonts w:ascii="Times New Roman" w:eastAsia="Times New Roman" w:hAnsi="Times New Roman" w:cs="Times New Roman"/>
          <w:sz w:val="24"/>
          <w:szCs w:val="24"/>
        </w:rPr>
        <w:t>(описание санитарного состояния объекта, территории)</w:t>
      </w:r>
    </w:p>
    <w:p w:rsidR="002F6B69" w:rsidRPr="007F1E81" w:rsidRDefault="002F6B69" w:rsidP="001B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FB8" w:rsidRPr="007F1E81" w:rsidRDefault="001B0CEE" w:rsidP="001B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Комиссия р</w:t>
      </w:r>
      <w:r w:rsidR="00866FB8" w:rsidRPr="007F1E81">
        <w:rPr>
          <w:rFonts w:ascii="Times New Roman" w:eastAsia="Times New Roman" w:hAnsi="Times New Roman" w:cs="Times New Roman"/>
          <w:sz w:val="24"/>
          <w:szCs w:val="24"/>
        </w:rPr>
        <w:t>ешила:_______________________________________________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866FB8" w:rsidRPr="007F1E81" w:rsidRDefault="00866FB8" w:rsidP="001B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E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66FB8" w:rsidRPr="007F1E81" w:rsidRDefault="00866FB8" w:rsidP="001B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E81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proofErr w:type="gramStart"/>
      <w:r w:rsidRPr="007F1E8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7F1E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866FB8" w:rsidRPr="007F1E81" w:rsidRDefault="00866FB8" w:rsidP="001B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E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66FB8" w:rsidRPr="007F1E81" w:rsidRDefault="00866FB8" w:rsidP="001B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E81">
        <w:rPr>
          <w:rFonts w:ascii="Times New Roman" w:eastAsia="Times New Roman" w:hAnsi="Times New Roman" w:cs="Times New Roman"/>
          <w:sz w:val="24"/>
          <w:szCs w:val="24"/>
        </w:rPr>
        <w:t>провести следующие работы:______________________________________</w:t>
      </w:r>
      <w:r w:rsidR="001B0CEE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866FB8" w:rsidRPr="007F1E81" w:rsidRDefault="00866FB8" w:rsidP="001B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E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 w:rsidR="002F6B69" w:rsidRPr="007F1E81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866FB8" w:rsidRPr="007F1E81" w:rsidRDefault="00866FB8" w:rsidP="001B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E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66FB8" w:rsidRPr="007F1E81" w:rsidRDefault="00866FB8" w:rsidP="001B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E81">
        <w:rPr>
          <w:rFonts w:ascii="Times New Roman" w:eastAsia="Times New Roman" w:hAnsi="Times New Roman" w:cs="Times New Roman"/>
          <w:sz w:val="24"/>
          <w:szCs w:val="24"/>
        </w:rPr>
        <w:t>Объяснения владельца:___________________________________________</w:t>
      </w:r>
      <w:r w:rsidR="002F6B69" w:rsidRPr="007F1E81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1B0CE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66FB8" w:rsidRPr="007F1E81" w:rsidRDefault="00866FB8" w:rsidP="001B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E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6FB8" w:rsidRPr="007F1E81" w:rsidRDefault="00866FB8" w:rsidP="001B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E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66FB8" w:rsidRPr="007F1E81" w:rsidRDefault="00866FB8" w:rsidP="001B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E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6B69" w:rsidRPr="007F1E81" w:rsidRDefault="00866FB8" w:rsidP="001B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E81">
        <w:rPr>
          <w:rFonts w:ascii="Times New Roman" w:eastAsia="Times New Roman" w:hAnsi="Times New Roman" w:cs="Times New Roman"/>
          <w:sz w:val="24"/>
          <w:szCs w:val="24"/>
        </w:rPr>
        <w:t xml:space="preserve">Подписи:                    </w:t>
      </w:r>
    </w:p>
    <w:p w:rsidR="002F6B69" w:rsidRPr="007F1E81" w:rsidRDefault="002F6B69" w:rsidP="001B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FB8" w:rsidRPr="007F1E81" w:rsidRDefault="00866FB8" w:rsidP="001B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E81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комиссии:        </w:t>
      </w:r>
      <w:r w:rsidR="002F6B69" w:rsidRPr="007F1E81">
        <w:rPr>
          <w:rFonts w:ascii="Times New Roman" w:eastAsia="Times New Roman" w:hAnsi="Times New Roman" w:cs="Times New Roman"/>
          <w:sz w:val="24"/>
          <w:szCs w:val="24"/>
        </w:rPr>
        <w:tab/>
      </w:r>
      <w:r w:rsidR="002F6B69" w:rsidRPr="007F1E81">
        <w:rPr>
          <w:rFonts w:ascii="Times New Roman" w:eastAsia="Times New Roman" w:hAnsi="Times New Roman" w:cs="Times New Roman"/>
          <w:sz w:val="24"/>
          <w:szCs w:val="24"/>
        </w:rPr>
        <w:tab/>
      </w:r>
      <w:r w:rsidR="002F6B69" w:rsidRPr="007F1E81">
        <w:rPr>
          <w:rFonts w:ascii="Times New Roman" w:eastAsia="Times New Roman" w:hAnsi="Times New Roman" w:cs="Times New Roman"/>
          <w:sz w:val="24"/>
          <w:szCs w:val="24"/>
        </w:rPr>
        <w:tab/>
      </w:r>
      <w:r w:rsidR="002F6B69" w:rsidRPr="007F1E81">
        <w:rPr>
          <w:rFonts w:ascii="Times New Roman" w:eastAsia="Times New Roman" w:hAnsi="Times New Roman" w:cs="Times New Roman"/>
          <w:sz w:val="24"/>
          <w:szCs w:val="24"/>
        </w:rPr>
        <w:tab/>
      </w:r>
      <w:r w:rsidR="002F6B69" w:rsidRPr="007F1E81">
        <w:rPr>
          <w:rFonts w:ascii="Times New Roman" w:eastAsia="Times New Roman" w:hAnsi="Times New Roman" w:cs="Times New Roman"/>
          <w:sz w:val="24"/>
          <w:szCs w:val="24"/>
        </w:rPr>
        <w:tab/>
      </w:r>
      <w:r w:rsidR="002F6B69" w:rsidRPr="007F1E81">
        <w:rPr>
          <w:rFonts w:ascii="Times New Roman" w:eastAsia="Times New Roman" w:hAnsi="Times New Roman" w:cs="Times New Roman"/>
          <w:sz w:val="24"/>
          <w:szCs w:val="24"/>
        </w:rPr>
        <w:tab/>
      </w:r>
      <w:r w:rsidR="002F6B69" w:rsidRPr="007F1E81">
        <w:rPr>
          <w:rFonts w:ascii="Times New Roman" w:eastAsia="Times New Roman" w:hAnsi="Times New Roman" w:cs="Times New Roman"/>
          <w:sz w:val="24"/>
          <w:szCs w:val="24"/>
        </w:rPr>
        <w:tab/>
      </w:r>
      <w:r w:rsidRPr="007F1E81">
        <w:rPr>
          <w:rFonts w:ascii="Times New Roman" w:eastAsia="Times New Roman" w:hAnsi="Times New Roman" w:cs="Times New Roman"/>
          <w:sz w:val="24"/>
          <w:szCs w:val="24"/>
        </w:rPr>
        <w:t>Владелец объекта:</w:t>
      </w:r>
    </w:p>
    <w:p w:rsidR="002F6B69" w:rsidRPr="007F1E81" w:rsidRDefault="002F6B69" w:rsidP="001B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2AF" w:rsidRPr="007F1E81" w:rsidRDefault="001B0CEE" w:rsidP="001B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6B69" w:rsidRPr="007F1E81">
        <w:rPr>
          <w:rFonts w:ascii="Times New Roman" w:hAnsi="Times New Roman" w:cs="Times New Roman"/>
          <w:sz w:val="24"/>
          <w:szCs w:val="24"/>
        </w:rPr>
        <w:t>_____________________</w:t>
      </w:r>
    </w:p>
    <w:p w:rsidR="002F6B69" w:rsidRPr="007F1E81" w:rsidRDefault="002F6B69" w:rsidP="001B0CEE">
      <w:pPr>
        <w:tabs>
          <w:tab w:val="left" w:pos="6315"/>
          <w:tab w:val="left" w:pos="6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E81">
        <w:rPr>
          <w:rFonts w:ascii="Times New Roman" w:hAnsi="Times New Roman" w:cs="Times New Roman"/>
          <w:sz w:val="24"/>
          <w:szCs w:val="24"/>
        </w:rPr>
        <w:t>__________________</w:t>
      </w:r>
      <w:r w:rsidRPr="007F1E81">
        <w:rPr>
          <w:rFonts w:ascii="Times New Roman" w:hAnsi="Times New Roman" w:cs="Times New Roman"/>
          <w:sz w:val="24"/>
          <w:szCs w:val="24"/>
        </w:rPr>
        <w:tab/>
        <w:t xml:space="preserve"> ____________________</w:t>
      </w:r>
    </w:p>
    <w:p w:rsidR="002F6B69" w:rsidRPr="007F1E81" w:rsidRDefault="002F6B69" w:rsidP="001B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E81">
        <w:rPr>
          <w:rFonts w:ascii="Times New Roman" w:hAnsi="Times New Roman" w:cs="Times New Roman"/>
          <w:sz w:val="24"/>
          <w:szCs w:val="24"/>
        </w:rPr>
        <w:t>__________________</w:t>
      </w:r>
    </w:p>
    <w:p w:rsidR="002F6B69" w:rsidRPr="007F1E81" w:rsidRDefault="002F6B69" w:rsidP="001B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E81">
        <w:rPr>
          <w:rFonts w:ascii="Times New Roman" w:hAnsi="Times New Roman" w:cs="Times New Roman"/>
          <w:sz w:val="24"/>
          <w:szCs w:val="24"/>
        </w:rPr>
        <w:t>__________________</w:t>
      </w:r>
    </w:p>
    <w:p w:rsidR="002F6B69" w:rsidRPr="007F1E81" w:rsidRDefault="002F6B69" w:rsidP="001B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E81">
        <w:rPr>
          <w:rFonts w:ascii="Times New Roman" w:hAnsi="Times New Roman" w:cs="Times New Roman"/>
          <w:sz w:val="24"/>
          <w:szCs w:val="24"/>
        </w:rPr>
        <w:t>__________________</w:t>
      </w:r>
    </w:p>
    <w:p w:rsidR="002F6B69" w:rsidRPr="007F1E81" w:rsidRDefault="002F6B69" w:rsidP="001B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E81">
        <w:rPr>
          <w:rFonts w:ascii="Times New Roman" w:hAnsi="Times New Roman" w:cs="Times New Roman"/>
          <w:sz w:val="24"/>
          <w:szCs w:val="24"/>
        </w:rPr>
        <w:t>__________________</w:t>
      </w:r>
    </w:p>
    <w:p w:rsidR="002F6B69" w:rsidRPr="007F1E81" w:rsidRDefault="002F6B69" w:rsidP="001B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E81">
        <w:rPr>
          <w:rFonts w:ascii="Times New Roman" w:hAnsi="Times New Roman" w:cs="Times New Roman"/>
          <w:sz w:val="24"/>
          <w:szCs w:val="24"/>
        </w:rPr>
        <w:t>__________________</w:t>
      </w:r>
    </w:p>
    <w:p w:rsidR="002F6B69" w:rsidRPr="007F1E81" w:rsidRDefault="002F6B69" w:rsidP="001B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E81">
        <w:rPr>
          <w:rFonts w:ascii="Times New Roman" w:hAnsi="Times New Roman" w:cs="Times New Roman"/>
          <w:sz w:val="24"/>
          <w:szCs w:val="24"/>
        </w:rPr>
        <w:t>__________________</w:t>
      </w:r>
    </w:p>
    <w:p w:rsidR="002F6B69" w:rsidRPr="007F1E81" w:rsidRDefault="002F6B69" w:rsidP="001B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E81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2F6B69" w:rsidRPr="007F1E81" w:rsidSect="004C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3B3F"/>
    <w:multiLevelType w:val="multilevel"/>
    <w:tmpl w:val="2CEA9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41AAD"/>
    <w:multiLevelType w:val="multilevel"/>
    <w:tmpl w:val="17F67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1E0E31"/>
    <w:multiLevelType w:val="hybridMultilevel"/>
    <w:tmpl w:val="D78A4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25BC0"/>
    <w:multiLevelType w:val="multilevel"/>
    <w:tmpl w:val="40EAA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CF4906"/>
    <w:multiLevelType w:val="multilevel"/>
    <w:tmpl w:val="8F38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6F3E6C"/>
    <w:multiLevelType w:val="multilevel"/>
    <w:tmpl w:val="D7E2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B2305"/>
    <w:multiLevelType w:val="multilevel"/>
    <w:tmpl w:val="56E4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FB8"/>
    <w:rsid w:val="00081136"/>
    <w:rsid w:val="000B4A7C"/>
    <w:rsid w:val="001B0CEE"/>
    <w:rsid w:val="001B3B0A"/>
    <w:rsid w:val="001D073E"/>
    <w:rsid w:val="0028538F"/>
    <w:rsid w:val="0029353F"/>
    <w:rsid w:val="002E51FD"/>
    <w:rsid w:val="002F6B69"/>
    <w:rsid w:val="003D737A"/>
    <w:rsid w:val="004C62AF"/>
    <w:rsid w:val="00744B7F"/>
    <w:rsid w:val="007F1E81"/>
    <w:rsid w:val="00866FB8"/>
    <w:rsid w:val="00CC0659"/>
    <w:rsid w:val="00CF4B88"/>
    <w:rsid w:val="00DF072E"/>
    <w:rsid w:val="00EA63BF"/>
    <w:rsid w:val="00F13217"/>
    <w:rsid w:val="00F2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6FB8"/>
    <w:rPr>
      <w:b/>
      <w:bCs/>
    </w:rPr>
  </w:style>
  <w:style w:type="character" w:customStyle="1" w:styleId="apple-converted-space">
    <w:name w:val="apple-converted-space"/>
    <w:basedOn w:val="a0"/>
    <w:rsid w:val="00866FB8"/>
  </w:style>
  <w:style w:type="paragraph" w:customStyle="1" w:styleId="a00">
    <w:name w:val="a0"/>
    <w:basedOn w:val="a"/>
    <w:rsid w:val="00866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B4A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1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2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2015-10-14T11:29:00Z</cp:lastPrinted>
  <dcterms:created xsi:type="dcterms:W3CDTF">2015-10-16T11:13:00Z</dcterms:created>
  <dcterms:modified xsi:type="dcterms:W3CDTF">2015-10-16T11:13:00Z</dcterms:modified>
</cp:coreProperties>
</file>